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1775" w14:textId="4085F099" w:rsidR="004D6317" w:rsidRPr="0081090B" w:rsidRDefault="00822249" w:rsidP="005314D5">
      <w:pPr>
        <w:ind w:right="848"/>
        <w:rPr>
          <w:rFonts w:asciiTheme="minorEastAsia" w:eastAsiaTheme="minorEastAsia" w:hAnsiTheme="minorEastAsia"/>
          <w:b/>
          <w:bCs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b/>
          <w:bCs/>
          <w:color w:val="000000" w:themeColor="text1"/>
        </w:rPr>
        <w:t>＜参考例＞</w:t>
      </w:r>
    </w:p>
    <w:p w14:paraId="6534D6D7" w14:textId="77777777" w:rsidR="00822249" w:rsidRPr="0081090B" w:rsidRDefault="00822249">
      <w:pPr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3A0560C0" w14:textId="68CFF2A1" w:rsidR="003B1286" w:rsidRPr="0081090B" w:rsidRDefault="00490A9E">
      <w:pPr>
        <w:jc w:val="right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２０</w:t>
      </w:r>
      <w:r w:rsidR="00FA2A0F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FA2A0F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◯◯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14:paraId="33299624" w14:textId="77777777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5D71B772" w14:textId="399FC7F9" w:rsidR="003B1286" w:rsidRPr="0081090B" w:rsidRDefault="0091743E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国立研究開発法人新エネルギー・産業技術総合開発機構</w:t>
      </w:r>
    </w:p>
    <w:p w14:paraId="0F56DEFB" w14:textId="04B5E115" w:rsidR="0091743E" w:rsidRPr="0081090B" w:rsidRDefault="0091743E" w:rsidP="0091743E">
      <w:pPr>
        <w:ind w:firstLineChars="200" w:firstLine="424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理　事　長</w:t>
      </w:r>
      <w:r w:rsidR="001E7939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8A2759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8A2759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1E7939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殿</w:t>
      </w:r>
    </w:p>
    <w:p w14:paraId="25710DA5" w14:textId="77777777" w:rsidR="0091743E" w:rsidRPr="0081090B" w:rsidRDefault="0091743E" w:rsidP="0091743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15B7D3C5" w14:textId="636A3AC4" w:rsidR="0091743E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住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所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41CFFEAE" w14:textId="7D5D5E12" w:rsidR="0091743E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名　称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04003131" w14:textId="01EED5D3" w:rsidR="001F1AE8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氏　名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30A9AD4A" w14:textId="6E697B8D" w:rsidR="00C6603B" w:rsidRPr="0081090B" w:rsidRDefault="00C6603B" w:rsidP="00C6603B">
      <w:pPr>
        <w:rPr>
          <w:rFonts w:asciiTheme="minorEastAsia" w:eastAsiaTheme="minorEastAsia" w:hAnsiTheme="minorEastAsia"/>
          <w:color w:val="000000" w:themeColor="text1"/>
        </w:rPr>
      </w:pPr>
    </w:p>
    <w:p w14:paraId="4E98E24C" w14:textId="7F6672A0" w:rsidR="003B1286" w:rsidRPr="0081090B" w:rsidRDefault="00453A8F" w:rsidP="00A477A2">
      <w:pPr>
        <w:jc w:val="center"/>
        <w:rPr>
          <w:rFonts w:asciiTheme="minorEastAsia" w:eastAsiaTheme="minorEastAsia" w:hAnsiTheme="minorEastAsia"/>
          <w:color w:val="000000" w:themeColor="text1"/>
          <w:spacing w:val="2"/>
        </w:rPr>
      </w:pPr>
      <w:bookmarkStart w:id="0" w:name="_Hlk83645530"/>
      <w:r w:rsidRPr="0081090B">
        <w:rPr>
          <w:rFonts w:asciiTheme="minorEastAsia" w:eastAsiaTheme="minorEastAsia" w:hAnsiTheme="minorEastAsia" w:hint="eastAsia"/>
          <w:color w:val="000000" w:themeColor="text1"/>
        </w:rPr>
        <w:t>副生物の処分報告書</w:t>
      </w:r>
    </w:p>
    <w:bookmarkEnd w:id="0"/>
    <w:p w14:paraId="2D09F993" w14:textId="77777777" w:rsidR="00A477A2" w:rsidRPr="0081090B" w:rsidRDefault="00A477A2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5A2E54F9" w14:textId="6640BB09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２０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年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月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日付け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委託契約に基づく開発項目</w:t>
      </w:r>
      <w:r w:rsidR="00827065" w:rsidRPr="0081090B">
        <w:rPr>
          <w:rFonts w:asciiTheme="minorEastAsia" w:eastAsiaTheme="minorEastAsia" w:hAnsiTheme="minorEastAsia" w:hint="eastAsia"/>
          <w:color w:val="000000" w:themeColor="text1"/>
        </w:rPr>
        <w:t>「</w:t>
      </w:r>
      <w:r w:rsidR="00FA2A0F" w:rsidRPr="0081090B">
        <w:rPr>
          <w:rFonts w:hint="eastAsia"/>
          <w:color w:val="000000" w:themeColor="text1"/>
        </w:rPr>
        <w:t>事業名：大項目／中項目／小項目</w:t>
      </w:r>
      <w:r w:rsidR="00827065" w:rsidRPr="0081090B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係わる</w:t>
      </w:r>
      <w:bookmarkStart w:id="1" w:name="_Hlk89095298"/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業務委託契約約款</w:t>
      </w:r>
      <w:r w:rsidR="004515DD" w:rsidRPr="0081090B">
        <w:rPr>
          <w:rFonts w:asciiTheme="minorEastAsia" w:eastAsiaTheme="minorEastAsia" w:hAnsiTheme="minorEastAsia" w:hint="eastAsia"/>
          <w:color w:val="000000" w:themeColor="text1"/>
        </w:rPr>
        <w:t>第２０条第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１０</w:t>
      </w:r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項</w:t>
      </w:r>
      <w:bookmarkEnd w:id="1"/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の規定</w:t>
      </w:r>
      <w:r w:rsidR="007D0FFC" w:rsidRPr="0081090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よ</w:t>
      </w:r>
      <w:r w:rsidR="00304E7E" w:rsidRPr="0081090B">
        <w:rPr>
          <w:rFonts w:asciiTheme="minorEastAsia" w:eastAsiaTheme="minorEastAsia" w:hAnsiTheme="minorEastAsia" w:hint="eastAsia"/>
          <w:color w:val="000000" w:themeColor="text1"/>
        </w:rPr>
        <w:t>る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「副生物</w:t>
      </w:r>
      <w:r w:rsidR="00BD7EA3" w:rsidRPr="0081090B">
        <w:rPr>
          <w:rFonts w:asciiTheme="minorEastAsia" w:eastAsiaTheme="minorEastAsia" w:hAnsiTheme="minorEastAsia" w:hint="eastAsia"/>
          <w:color w:val="000000" w:themeColor="text1"/>
        </w:rPr>
        <w:t>の処分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指示書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」</w:t>
      </w:r>
      <w:r w:rsidR="00A64896" w:rsidRPr="0081090B">
        <w:rPr>
          <w:rFonts w:asciiTheme="minorEastAsia" w:eastAsiaTheme="minorEastAsia" w:hAnsiTheme="minorEastAsia" w:hint="eastAsia"/>
          <w:color w:val="000000" w:themeColor="text1"/>
        </w:rPr>
        <w:t>に従い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副生物の処分を行ないました</w:t>
      </w:r>
      <w:r w:rsidR="00C95547" w:rsidRPr="0081090B">
        <w:rPr>
          <w:rFonts w:asciiTheme="minorEastAsia" w:eastAsiaTheme="minorEastAsia" w:hAnsiTheme="minorEastAsia" w:hint="eastAsia"/>
          <w:color w:val="000000" w:themeColor="text1"/>
        </w:rPr>
        <w:t>ので、同約款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第２０条第１</w:t>
      </w:r>
      <w:r w:rsidR="008A216F" w:rsidRPr="0081090B"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項の規定により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報告</w:t>
      </w:r>
      <w:r w:rsidR="00A900F9" w:rsidRPr="0081090B">
        <w:rPr>
          <w:rFonts w:asciiTheme="minorEastAsia" w:eastAsiaTheme="minorEastAsia" w:hAnsiTheme="minorEastAsia" w:hint="eastAsia"/>
          <w:color w:val="000000" w:themeColor="text1"/>
        </w:rPr>
        <w:t>します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3076BE8F" w14:textId="77777777" w:rsidR="00ED30F1" w:rsidRPr="0081090B" w:rsidRDefault="00ED30F1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F7CA2D0" w14:textId="29C8D60A" w:rsidR="009062CE" w:rsidRPr="0081090B" w:rsidRDefault="00E73492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．</w:t>
      </w:r>
      <w:r w:rsidR="005361CE" w:rsidRPr="0081090B">
        <w:rPr>
          <w:rFonts w:asciiTheme="minorEastAsia" w:eastAsiaTheme="minorEastAsia" w:hAnsiTheme="minorEastAsia" w:hint="eastAsia"/>
          <w:color w:val="000000" w:themeColor="text1"/>
        </w:rPr>
        <w:t>発生した副生物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：</w:t>
      </w:r>
    </w:p>
    <w:p w14:paraId="02A5EEFE" w14:textId="69F7B823" w:rsidR="009D74F6" w:rsidRPr="0081090B" w:rsidRDefault="0081090B" w:rsidP="00A2169E">
      <w:pPr>
        <w:ind w:firstLineChars="300" w:firstLine="636"/>
        <w:rPr>
          <w:rFonts w:ascii="ＭＳ 明朝"/>
          <w:color w:val="000000" w:themeColor="text1"/>
          <w:spacing w:val="2"/>
        </w:rPr>
      </w:pPr>
      <w:sdt>
        <w:sdtPr>
          <w:rPr>
            <w:rFonts w:hint="eastAsia"/>
            <w:color w:val="000000" w:themeColor="text1"/>
          </w:rPr>
          <w:alias w:val="副生物の種類"/>
          <w:tag w:val="副生物の種類"/>
          <w:id w:val="1796410206"/>
          <w:placeholder>
            <w:docPart w:val="57FBE222A3B4445284DCCAACE720509E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spacing w:val="2"/>
          </w:rPr>
        </w:sdtEndPr>
        <w:sdtContent>
          <w:r w:rsidR="009D74F6" w:rsidRPr="0081090B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  <w:r w:rsidR="009D74F6" w:rsidRPr="0081090B">
        <w:rPr>
          <w:rFonts w:ascii="ＭＳ 明朝" w:hint="eastAsia"/>
          <w:color w:val="000000" w:themeColor="text1"/>
          <w:spacing w:val="2"/>
        </w:rPr>
        <w:t>(</w:t>
      </w:r>
      <w:r w:rsidR="006301B8" w:rsidRPr="0081090B">
        <w:rPr>
          <w:rFonts w:ascii="ＭＳ 明朝" w:hint="eastAsia"/>
          <w:color w:val="000000" w:themeColor="text1"/>
          <w:spacing w:val="2"/>
        </w:rPr>
        <w:t>○○</w:t>
      </w:r>
      <w:r w:rsidR="009D74F6" w:rsidRPr="0081090B">
        <w:rPr>
          <w:rFonts w:ascii="ＭＳ 明朝" w:hint="eastAsia"/>
          <w:color w:val="000000" w:themeColor="text1"/>
          <w:spacing w:val="2"/>
        </w:rPr>
        <w:t>、</w:t>
      </w:r>
      <w:r w:rsidR="006301B8" w:rsidRPr="0081090B">
        <w:rPr>
          <w:rFonts w:ascii="ＭＳ 明朝" w:hint="eastAsia"/>
          <w:color w:val="000000" w:themeColor="text1"/>
          <w:spacing w:val="2"/>
        </w:rPr>
        <w:t>○○</w:t>
      </w:r>
      <w:r w:rsidR="009D74F6" w:rsidRPr="0081090B">
        <w:rPr>
          <w:rFonts w:ascii="ＭＳ 明朝" w:hint="eastAsia"/>
          <w:color w:val="000000" w:themeColor="text1"/>
          <w:spacing w:val="2"/>
        </w:rPr>
        <w:t>)</w:t>
      </w:r>
    </w:p>
    <w:p w14:paraId="641AA365" w14:textId="1A88268F" w:rsidR="009062CE" w:rsidRPr="0081090B" w:rsidRDefault="009062CE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0FAD9DD" w14:textId="77777777" w:rsidR="005D327E" w:rsidRPr="0081090B" w:rsidRDefault="00D07856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２．処分方法：</w:t>
      </w:r>
    </w:p>
    <w:p w14:paraId="13A2D042" w14:textId="16B88CB6" w:rsidR="0009768A" w:rsidRPr="0081090B" w:rsidRDefault="00693A83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0772CC17" w14:textId="02901BBD" w:rsidR="00D07856" w:rsidRPr="0081090B" w:rsidRDefault="00D07856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産業廃棄物処理業者に有価物として売却します。</w:t>
      </w:r>
    </w:p>
    <w:p w14:paraId="56761B6A" w14:textId="5A0C39AA" w:rsidR="00D07856" w:rsidRPr="0081090B" w:rsidRDefault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3290090E" w14:textId="0A55CC4B" w:rsidR="005F6417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３．処分（売却又は使用等）年月日：</w:t>
      </w:r>
    </w:p>
    <w:p w14:paraId="66CDC1B6" w14:textId="77777777" w:rsidR="005F6417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16DF88DE" w14:textId="2DAE3BF4" w:rsidR="005D327E" w:rsidRPr="0081090B" w:rsidRDefault="005F6417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４</w:t>
      </w:r>
      <w:r w:rsidR="00D07856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．報告内容：</w:t>
      </w:r>
    </w:p>
    <w:p w14:paraId="1184A7E8" w14:textId="3F96CA66" w:rsidR="00D07856" w:rsidRPr="0081090B" w:rsidRDefault="00693A83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6192D619" w14:textId="6D84DBE1" w:rsidR="00A2169E" w:rsidRPr="0081090B" w:rsidRDefault="00A2169E" w:rsidP="00D07856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</w:t>
      </w:r>
      <w:sdt>
        <w:sdtPr>
          <w:rPr>
            <w:rFonts w:asciiTheme="minorEastAsia" w:eastAsiaTheme="minorEastAsia" w:hAnsiTheme="minorEastAsia" w:hint="eastAsia"/>
            <w:color w:val="000000" w:themeColor="text1"/>
            <w:spacing w:val="2"/>
          </w:rPr>
          <w:alias w:val="廃棄処分の証明書"/>
          <w:tag w:val="廃棄処分の証明書"/>
          <w:id w:val="1464531923"/>
          <w:placeholder>
            <w:docPart w:val="406C3022503C47228DB6C185D3F3ADB7"/>
          </w:placeholder>
          <w:comboBox>
            <w:listItem w:value="アイテムを選択してください。"/>
            <w:listItem w:displayText="廃棄証明書" w:value="廃棄証明書"/>
            <w:listItem w:displayText="マニュフェスト" w:value="マニュフェスト"/>
          </w:comboBox>
        </w:sdtPr>
        <w:sdtEndPr/>
        <w:sdtContent>
          <w:r w:rsidR="005D327E" w:rsidRPr="0081090B">
            <w:rPr>
              <w:rFonts w:asciiTheme="minorEastAsia" w:eastAsiaTheme="minorEastAsia" w:hAnsiTheme="minorEastAsia" w:hint="eastAsia"/>
              <w:color w:val="000000" w:themeColor="text1"/>
              <w:spacing w:val="2"/>
            </w:rPr>
            <w:t>廃棄証明書</w:t>
          </w:r>
        </w:sdtContent>
      </w:sdt>
    </w:p>
    <w:p w14:paraId="073FF271" w14:textId="27A6F247" w:rsidR="00A2169E" w:rsidRPr="0081090B" w:rsidRDefault="00A2169E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・購入伝票</w:t>
      </w:r>
    </w:p>
    <w:p w14:paraId="08BB479F" w14:textId="6F65A2C5" w:rsidR="00D07856" w:rsidRPr="0081090B" w:rsidRDefault="00A2169E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・入金証明書</w:t>
      </w:r>
      <w:r w:rsidR="0009768A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等</w:t>
      </w:r>
    </w:p>
    <w:p w14:paraId="53195CD3" w14:textId="77777777" w:rsidR="005F6417" w:rsidRPr="0081090B" w:rsidRDefault="005F6417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BB2C959" w14:textId="0FD6589C" w:rsidR="005D327E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５</w:t>
      </w:r>
      <w:r w:rsidR="00C0397B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．</w:t>
      </w:r>
      <w:r w:rsidR="005361CE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売却額の処理</w:t>
      </w:r>
      <w:r w:rsidR="00C0397B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：</w:t>
      </w:r>
    </w:p>
    <w:p w14:paraId="6BE221DB" w14:textId="33BF447A" w:rsidR="00ED30F1" w:rsidRPr="0081090B" w:rsidRDefault="00E545DE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705D627B" w14:textId="7EA6C09D" w:rsidR="00C95547" w:rsidRPr="0081090B" w:rsidRDefault="00C95547" w:rsidP="00C95547">
      <w:pPr>
        <w:ind w:firstLineChars="200" w:firstLine="424"/>
        <w:rPr>
          <w:rFonts w:asciiTheme="minorEastAsia" w:eastAsiaTheme="minorEastAsia" w:hAnsiTheme="minorEastAsia"/>
          <w:color w:val="000000" w:themeColor="text1"/>
          <w:kern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売却額(</w:t>
      </w:r>
      <w:r w:rsidR="00FE21FD"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〇〇〇〇</w:t>
      </w:r>
      <w:r w:rsidR="001A2ACB"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円</w:t>
      </w:r>
      <w:r w:rsidRPr="0081090B">
        <w:rPr>
          <w:rFonts w:asciiTheme="minorEastAsia" w:eastAsiaTheme="minorEastAsia" w:hAnsiTheme="minorEastAsia"/>
          <w:color w:val="000000" w:themeColor="text1"/>
          <w:kern w:val="2"/>
        </w:rPr>
        <w:t>)</w:t>
      </w:r>
      <w:r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を納付します。</w:t>
      </w:r>
    </w:p>
    <w:p w14:paraId="0B4E1CBB" w14:textId="499800A5" w:rsidR="003B1286" w:rsidRPr="0081090B" w:rsidRDefault="003B1286" w:rsidP="00C95547">
      <w:pPr>
        <w:ind w:left="432" w:hangingChars="200" w:hanging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68D8A23A" w14:textId="77777777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1090B" w:rsidRPr="0081090B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81090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1090B">
              <w:rPr>
                <w:rFonts w:asciiTheme="minorEastAsia" w:eastAsiaTheme="minorEastAsia" w:hAnsiTheme="minorEastAsia"/>
                <w:color w:val="000000" w:themeColor="text1"/>
              </w:rPr>
              <w:t xml:space="preserve">  </w:t>
            </w:r>
            <w:r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122F15D5" w:rsidR="003B1286" w:rsidRPr="0081090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1090B">
              <w:rPr>
                <w:rFonts w:asciiTheme="minorEastAsia" w:eastAsiaTheme="minorEastAsia" w:hAnsiTheme="minorEastAsia"/>
                <w:color w:val="000000" w:themeColor="text1"/>
              </w:rPr>
              <w:t xml:space="preserve"> </w:t>
            </w:r>
            <w:r w:rsidR="00FA2A0F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○○○○○○○</w:t>
            </w:r>
            <w:r w:rsidR="00D873D9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</w:t>
            </w:r>
            <w:r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－</w:t>
            </w:r>
            <w:r w:rsidR="008A2759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</w:t>
            </w:r>
          </w:p>
        </w:tc>
      </w:tr>
    </w:tbl>
    <w:p w14:paraId="53385D9F" w14:textId="06927B69" w:rsidR="008A216F" w:rsidRPr="0081090B" w:rsidRDefault="00B96A54" w:rsidP="00604FA6">
      <w:pPr>
        <w:ind w:left="606" w:hangingChars="300" w:hanging="606"/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</w:pP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20"/>
          <w:szCs w:val="20"/>
        </w:rPr>
        <w:t>（注）</w:t>
      </w:r>
      <w:r w:rsidR="0044480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20"/>
          <w:szCs w:val="20"/>
        </w:rPr>
        <w:t xml:space="preserve">　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委託事業者が第三者へ</w:t>
      </w:r>
      <w:r w:rsidR="00FF1344" w:rsidRPr="0081090B">
        <w:rPr>
          <w:rFonts w:hint="eastAsia"/>
          <w:i/>
          <w:iCs/>
          <w:color w:val="000000" w:themeColor="text1"/>
          <w:sz w:val="18"/>
          <w:szCs w:val="18"/>
        </w:rPr>
        <w:t>譲渡（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売却等</w:t>
      </w:r>
      <w:r w:rsidR="00FF1344" w:rsidRPr="0081090B">
        <w:rPr>
          <w:rFonts w:hint="eastAsia"/>
          <w:i/>
          <w:iCs/>
          <w:color w:val="000000" w:themeColor="text1"/>
          <w:sz w:val="18"/>
          <w:szCs w:val="18"/>
        </w:rPr>
        <w:t>）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をした場合</w:t>
      </w:r>
      <w:r w:rsidR="007561A6" w:rsidRPr="0081090B">
        <w:rPr>
          <w:rFonts w:hint="eastAsia"/>
          <w:i/>
          <w:iCs/>
          <w:color w:val="000000" w:themeColor="text1"/>
          <w:sz w:val="18"/>
          <w:szCs w:val="18"/>
        </w:rPr>
        <w:t>は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、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委託事業者が</w:t>
      </w:r>
      <w:r w:rsidR="005F6417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第三者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交付した適格請求書（インボイス）</w:t>
      </w:r>
      <w:r w:rsidR="00005BF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の写し又は提供した電磁的記録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を添付してください。</w:t>
      </w:r>
    </w:p>
    <w:p w14:paraId="07D2C7B2" w14:textId="646B1688" w:rsidR="00F82E60" w:rsidRPr="0081090B" w:rsidRDefault="00F82E60" w:rsidP="00604FA6">
      <w:pPr>
        <w:ind w:left="546" w:hangingChars="300" w:hanging="546"/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</w:pPr>
      <w:r w:rsidRPr="0081090B"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  <w:tab/>
      </w:r>
      <w:r w:rsidR="0062407C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 xml:space="preserve">　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また、再委託事業者等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において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発生した副生物の場合には、第三者への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譲渡（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売却</w:t>
      </w:r>
      <w:r w:rsidR="00C671AD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等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）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如何により、再委託事業者等から第三者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に対して又は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委託事業者が再委託事業者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交付した適格請求書（インボイス）の写し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若しくは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提供した電磁的記録を添付してください。</w:t>
      </w:r>
    </w:p>
    <w:sectPr w:rsidR="00F82E60" w:rsidRPr="0081090B" w:rsidSect="0040758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372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00BFA"/>
    <w:rsid w:val="00005BF4"/>
    <w:rsid w:val="00046AFB"/>
    <w:rsid w:val="0009768A"/>
    <w:rsid w:val="000F0967"/>
    <w:rsid w:val="00147FB4"/>
    <w:rsid w:val="001A079E"/>
    <w:rsid w:val="001A2ACB"/>
    <w:rsid w:val="001E7939"/>
    <w:rsid w:val="001F1AE8"/>
    <w:rsid w:val="002B29BA"/>
    <w:rsid w:val="002B50F2"/>
    <w:rsid w:val="002D21B1"/>
    <w:rsid w:val="002F0D94"/>
    <w:rsid w:val="00304E7E"/>
    <w:rsid w:val="00386BF3"/>
    <w:rsid w:val="00390DC6"/>
    <w:rsid w:val="003B1286"/>
    <w:rsid w:val="003D6CA1"/>
    <w:rsid w:val="00407586"/>
    <w:rsid w:val="00444804"/>
    <w:rsid w:val="004515DD"/>
    <w:rsid w:val="00453A8F"/>
    <w:rsid w:val="00490A9E"/>
    <w:rsid w:val="00495D4D"/>
    <w:rsid w:val="004D07BF"/>
    <w:rsid w:val="004D6317"/>
    <w:rsid w:val="004E31A6"/>
    <w:rsid w:val="005229B7"/>
    <w:rsid w:val="005314D5"/>
    <w:rsid w:val="005361CE"/>
    <w:rsid w:val="00540A71"/>
    <w:rsid w:val="00580DF2"/>
    <w:rsid w:val="00596FEF"/>
    <w:rsid w:val="005A2FDC"/>
    <w:rsid w:val="005B3E17"/>
    <w:rsid w:val="005D327E"/>
    <w:rsid w:val="005F6417"/>
    <w:rsid w:val="00604FA6"/>
    <w:rsid w:val="00623337"/>
    <w:rsid w:val="0062407C"/>
    <w:rsid w:val="006301B8"/>
    <w:rsid w:val="0064237B"/>
    <w:rsid w:val="006441ED"/>
    <w:rsid w:val="00693A83"/>
    <w:rsid w:val="006B7EED"/>
    <w:rsid w:val="006C787B"/>
    <w:rsid w:val="006F2136"/>
    <w:rsid w:val="007118AA"/>
    <w:rsid w:val="00715436"/>
    <w:rsid w:val="0071595C"/>
    <w:rsid w:val="00727185"/>
    <w:rsid w:val="007561A6"/>
    <w:rsid w:val="007579DA"/>
    <w:rsid w:val="00776922"/>
    <w:rsid w:val="007A3181"/>
    <w:rsid w:val="007C35AD"/>
    <w:rsid w:val="007D0FFC"/>
    <w:rsid w:val="007D47A6"/>
    <w:rsid w:val="007F0DA6"/>
    <w:rsid w:val="0081090B"/>
    <w:rsid w:val="00822249"/>
    <w:rsid w:val="00827065"/>
    <w:rsid w:val="00827BDB"/>
    <w:rsid w:val="008971F0"/>
    <w:rsid w:val="008A216F"/>
    <w:rsid w:val="008A2759"/>
    <w:rsid w:val="008C6E94"/>
    <w:rsid w:val="008D75F6"/>
    <w:rsid w:val="008F477F"/>
    <w:rsid w:val="0090385A"/>
    <w:rsid w:val="009042AF"/>
    <w:rsid w:val="009062CE"/>
    <w:rsid w:val="0091743E"/>
    <w:rsid w:val="009412B2"/>
    <w:rsid w:val="00941EBC"/>
    <w:rsid w:val="0094299A"/>
    <w:rsid w:val="00952B61"/>
    <w:rsid w:val="00990BB4"/>
    <w:rsid w:val="00992164"/>
    <w:rsid w:val="009D74F6"/>
    <w:rsid w:val="00A0582E"/>
    <w:rsid w:val="00A109D4"/>
    <w:rsid w:val="00A13D9D"/>
    <w:rsid w:val="00A2169E"/>
    <w:rsid w:val="00A43C5D"/>
    <w:rsid w:val="00A477A2"/>
    <w:rsid w:val="00A64896"/>
    <w:rsid w:val="00A900F9"/>
    <w:rsid w:val="00A93E0F"/>
    <w:rsid w:val="00A97072"/>
    <w:rsid w:val="00AA48C1"/>
    <w:rsid w:val="00AC2CBB"/>
    <w:rsid w:val="00B04DEF"/>
    <w:rsid w:val="00B15CE2"/>
    <w:rsid w:val="00B42D68"/>
    <w:rsid w:val="00B5697C"/>
    <w:rsid w:val="00B81659"/>
    <w:rsid w:val="00B96A54"/>
    <w:rsid w:val="00BA4E39"/>
    <w:rsid w:val="00BD7EA3"/>
    <w:rsid w:val="00C0189C"/>
    <w:rsid w:val="00C0397B"/>
    <w:rsid w:val="00C6603B"/>
    <w:rsid w:val="00C671AD"/>
    <w:rsid w:val="00C95547"/>
    <w:rsid w:val="00CA03CB"/>
    <w:rsid w:val="00CF7D50"/>
    <w:rsid w:val="00D04BB9"/>
    <w:rsid w:val="00D07856"/>
    <w:rsid w:val="00D84136"/>
    <w:rsid w:val="00D873D9"/>
    <w:rsid w:val="00DB7C06"/>
    <w:rsid w:val="00E006BE"/>
    <w:rsid w:val="00E545DE"/>
    <w:rsid w:val="00E73492"/>
    <w:rsid w:val="00E85F77"/>
    <w:rsid w:val="00E94D3F"/>
    <w:rsid w:val="00E95BAC"/>
    <w:rsid w:val="00EA656B"/>
    <w:rsid w:val="00EB06D1"/>
    <w:rsid w:val="00ED30F1"/>
    <w:rsid w:val="00ED741F"/>
    <w:rsid w:val="00F3226F"/>
    <w:rsid w:val="00F51927"/>
    <w:rsid w:val="00F82E60"/>
    <w:rsid w:val="00F94769"/>
    <w:rsid w:val="00FA2A0F"/>
    <w:rsid w:val="00FC6D7E"/>
    <w:rsid w:val="00FD491B"/>
    <w:rsid w:val="00FE21FD"/>
    <w:rsid w:val="00FE6549"/>
    <w:rsid w:val="00FF1344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9D74F6"/>
    <w:rPr>
      <w:color w:val="808080"/>
    </w:rPr>
  </w:style>
  <w:style w:type="character" w:styleId="a9">
    <w:name w:val="annotation reference"/>
    <w:basedOn w:val="a0"/>
    <w:semiHidden/>
    <w:unhideWhenUsed/>
    <w:rsid w:val="009D74F6"/>
    <w:rPr>
      <w:sz w:val="18"/>
      <w:szCs w:val="18"/>
    </w:rPr>
  </w:style>
  <w:style w:type="paragraph" w:styleId="aa">
    <w:name w:val="annotation text"/>
    <w:basedOn w:val="a"/>
    <w:link w:val="ab"/>
    <w:unhideWhenUsed/>
    <w:rsid w:val="009D74F6"/>
    <w:pPr>
      <w:jc w:val="left"/>
    </w:pPr>
  </w:style>
  <w:style w:type="character" w:customStyle="1" w:styleId="ab">
    <w:name w:val="コメント文字列 (文字)"/>
    <w:basedOn w:val="a0"/>
    <w:link w:val="aa"/>
    <w:rsid w:val="009D74F6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FE6549"/>
    <w:rPr>
      <w:b/>
      <w:bCs/>
    </w:rPr>
  </w:style>
  <w:style w:type="character" w:customStyle="1" w:styleId="ad">
    <w:name w:val="コメント内容 (文字)"/>
    <w:basedOn w:val="ab"/>
    <w:link w:val="ac"/>
    <w:semiHidden/>
    <w:rsid w:val="00FE6549"/>
    <w:rPr>
      <w:rFonts w:ascii="Times New Roman" w:hAnsi="Times New Roman"/>
      <w:b/>
      <w:bCs/>
      <w:color w:val="000000"/>
      <w:sz w:val="21"/>
      <w:szCs w:val="21"/>
    </w:rPr>
  </w:style>
  <w:style w:type="paragraph" w:styleId="ae">
    <w:name w:val="Revision"/>
    <w:hidden/>
    <w:uiPriority w:val="99"/>
    <w:semiHidden/>
    <w:rsid w:val="007A318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FBE222A3B4445284DCCAACE72050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974DEA-7B2A-4993-B03B-C4084A739BBC}"/>
      </w:docPartPr>
      <w:docPartBody>
        <w:p w:rsidR="00D8082D" w:rsidRDefault="00F000AF" w:rsidP="00F000AF">
          <w:pPr>
            <w:pStyle w:val="57FBE222A3B4445284DCCAACE720509E1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C3022503C47228DB6C185D3F3A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471F8E-17B9-484B-8836-83A4F5819DAD}"/>
      </w:docPartPr>
      <w:docPartBody>
        <w:p w:rsidR="00013498" w:rsidRDefault="00A867AA" w:rsidP="00A867AA">
          <w:pPr>
            <w:pStyle w:val="406C3022503C47228DB6C185D3F3ADB7"/>
          </w:pPr>
          <w:r w:rsidRPr="008A777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AB"/>
    <w:rsid w:val="00013498"/>
    <w:rsid w:val="00386BAB"/>
    <w:rsid w:val="008B567A"/>
    <w:rsid w:val="00A37C93"/>
    <w:rsid w:val="00A867AA"/>
    <w:rsid w:val="00C34E78"/>
    <w:rsid w:val="00D8082D"/>
    <w:rsid w:val="00F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7AA"/>
    <w:rPr>
      <w:color w:val="808080"/>
    </w:rPr>
  </w:style>
  <w:style w:type="paragraph" w:customStyle="1" w:styleId="57FBE222A3B4445284DCCAACE720509E1">
    <w:name w:val="57FBE222A3B4445284DCCAACE720509E1"/>
    <w:rsid w:val="00F000A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406C3022503C47228DB6C185D3F3ADB7">
    <w:name w:val="406C3022503C47228DB6C185D3F3ADB7"/>
    <w:rsid w:val="00A867A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67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2023-03-13T07:19:00Z</dcterms:created>
  <dcterms:modified xsi:type="dcterms:W3CDTF">2023-09-25T07:22:00Z</dcterms:modified>
</cp:coreProperties>
</file>